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Pr="000A12BE" w:rsidRDefault="003A7A7C" w:rsidP="00AF2C9D">
      <w:pPr>
        <w:jc w:val="center"/>
        <w:rPr>
          <w:rFonts w:ascii="ＭＳ 明朝" w:eastAsia="ＭＳ 明朝" w:hAnsi="ＭＳ 明朝"/>
          <w:sz w:val="28"/>
          <w:szCs w:val="28"/>
        </w:rPr>
      </w:pPr>
      <w:r w:rsidRPr="000A12BE">
        <w:rPr>
          <w:rFonts w:ascii="ＭＳ 明朝" w:eastAsia="ＭＳ 明朝" w:hAnsi="ＭＳ 明朝" w:hint="eastAsia"/>
          <w:sz w:val="28"/>
          <w:szCs w:val="28"/>
        </w:rPr>
        <w:t>20</w:t>
      </w:r>
      <w:r w:rsidR="00231913" w:rsidRPr="000A12BE">
        <w:rPr>
          <w:rFonts w:ascii="ＭＳ 明朝" w:eastAsia="ＭＳ 明朝" w:hAnsi="ＭＳ 明朝" w:hint="eastAsia"/>
          <w:sz w:val="28"/>
          <w:szCs w:val="28"/>
        </w:rPr>
        <w:t>2</w:t>
      </w:r>
      <w:r w:rsidR="00203BE9">
        <w:rPr>
          <w:rFonts w:ascii="ＭＳ 明朝" w:eastAsia="ＭＳ 明朝" w:hAnsi="ＭＳ 明朝" w:hint="eastAsia"/>
          <w:sz w:val="28"/>
          <w:szCs w:val="28"/>
        </w:rPr>
        <w:t>4</w:t>
      </w:r>
      <w:r w:rsidR="00457231" w:rsidRPr="000A12BE">
        <w:rPr>
          <w:rFonts w:ascii="ＭＳ 明朝" w:eastAsia="ＭＳ 明朝" w:hAnsi="ＭＳ 明朝" w:hint="eastAsia"/>
          <w:sz w:val="28"/>
          <w:szCs w:val="28"/>
        </w:rPr>
        <w:t>年度　自主研究</w:t>
      </w:r>
      <w:r w:rsidR="00186524" w:rsidRPr="000A12BE">
        <w:rPr>
          <w:rFonts w:ascii="ＭＳ 明朝" w:eastAsia="ＭＳ 明朝" w:hAnsi="ＭＳ 明朝" w:hint="eastAsia"/>
          <w:sz w:val="28"/>
          <w:szCs w:val="28"/>
        </w:rPr>
        <w:t>申請書</w:t>
      </w:r>
      <w:r w:rsidR="000A12BE" w:rsidRPr="009E619A">
        <w:rPr>
          <w:rFonts w:ascii="ＭＳ 明朝" w:eastAsia="ＭＳ 明朝" w:hAnsi="ＭＳ 明朝" w:hint="eastAsia"/>
          <w:sz w:val="28"/>
          <w:szCs w:val="28"/>
        </w:rPr>
        <w:t>（継続）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186524" w:rsidP="00A507A1">
      <w:pPr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 xml:space="preserve">研究申請　　</w:t>
      </w:r>
      <w:r w:rsidR="008F4DC9">
        <w:rPr>
          <w:rFonts w:ascii="ＭＳ 明朝" w:eastAsia="ＭＳ 明朝" w:hAnsi="ＭＳ 明朝" w:hint="eastAsia"/>
        </w:rPr>
        <w:t xml:space="preserve">　</w:t>
      </w:r>
      <w:r w:rsidRPr="009E619A">
        <w:rPr>
          <w:rFonts w:ascii="ＭＳ 明朝" w:eastAsia="ＭＳ 明朝" w:hAnsi="ＭＳ 明朝" w:hint="eastAsia"/>
        </w:rPr>
        <w:t>継続　　　年目</w:t>
      </w:r>
      <w:r w:rsidR="008F4DC9" w:rsidRPr="009E619A">
        <w:rPr>
          <w:rFonts w:ascii="ＭＳ 明朝" w:eastAsia="ＭＳ 明朝" w:hAnsi="ＭＳ 明朝" w:hint="eastAsia"/>
          <w:sz w:val="18"/>
          <w:szCs w:val="18"/>
        </w:rPr>
        <w:t>（新規が１年目、次年度に継続を申請の場合は２年目</w:t>
      </w:r>
      <w:r w:rsidR="00203BE9" w:rsidRPr="009E619A">
        <w:rPr>
          <w:rFonts w:ascii="ＭＳ 明朝" w:eastAsia="ＭＳ 明朝" w:hAnsi="ＭＳ 明朝" w:hint="eastAsia"/>
          <w:sz w:val="18"/>
          <w:szCs w:val="18"/>
        </w:rPr>
        <w:t>、その次年度は３年目</w:t>
      </w:r>
      <w:r w:rsidR="008F4DC9" w:rsidRPr="009E619A">
        <w:rPr>
          <w:rFonts w:ascii="ＭＳ 明朝" w:eastAsia="ＭＳ 明朝" w:hAnsi="ＭＳ 明朝" w:hint="eastAsia"/>
          <w:sz w:val="18"/>
          <w:szCs w:val="18"/>
        </w:rPr>
        <w:t>と記入）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4"/>
        <w:gridCol w:w="7650"/>
      </w:tblGrid>
      <w:tr w:rsidR="00186524" w:rsidTr="00203BE9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650" w:type="dxa"/>
            <w:vAlign w:val="center"/>
          </w:tcPr>
          <w:p w:rsidR="00186524" w:rsidRDefault="00186524" w:rsidP="00953BF5"/>
        </w:tc>
      </w:tr>
      <w:tr w:rsidR="00186524" w:rsidTr="00203BE9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65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203BE9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650" w:type="dxa"/>
          </w:tcPr>
          <w:p w:rsidR="003C2C31" w:rsidRPr="00BF4D74" w:rsidRDefault="00953BF5" w:rsidP="003C2C31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BF4D74">
              <w:rPr>
                <w:rFonts w:hint="eastAsia"/>
              </w:rPr>
              <w:t>（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研究メンバー記載欄には、所属・職名等記載し、</w:t>
            </w:r>
            <w:r w:rsidR="002A0FD0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当財団の</w:t>
            </w:r>
            <w:r w:rsidR="00097F69"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個人</w:t>
            </w:r>
            <w:r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会員</w:t>
            </w:r>
            <w:r w:rsidR="002A0FD0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であることを確認する</w:t>
            </w:r>
            <w:r w:rsidR="003C2C31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</w:p>
          <w:p w:rsidR="00186524" w:rsidRDefault="003C2C31" w:rsidP="003C2C31">
            <w:pPr>
              <w:ind w:firstLineChars="100" w:firstLine="179"/>
              <w:jc w:val="left"/>
            </w:pP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但し、</w:t>
            </w:r>
            <w:r w:rsidR="00097F69" w:rsidRPr="00435128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個人</w:t>
            </w:r>
            <w:r w:rsidRPr="00435128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会員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未加入者は名前の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前</w:t>
            </w:r>
            <w:proofErr w:type="gramStart"/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BF4D7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proofErr w:type="gramEnd"/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付して、</w:t>
            </w:r>
            <w:r w:rsidR="000208F1" w:rsidRPr="00BF4D74">
              <w:rPr>
                <w:rFonts w:asciiTheme="minorEastAsia" w:hAnsiTheme="minorEastAsia" w:hint="eastAsia"/>
                <w:sz w:val="20"/>
                <w:szCs w:val="20"/>
              </w:rPr>
              <w:t>新規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入会</w:t>
            </w:r>
            <w:r w:rsidR="000208F1" w:rsidRPr="00BF4D74">
              <w:rPr>
                <w:rFonts w:asciiTheme="minorEastAsia" w:hAnsiTheme="minorEastAsia" w:hint="eastAsia"/>
                <w:sz w:val="20"/>
                <w:szCs w:val="20"/>
              </w:rPr>
              <w:t>を条件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とする。</w:t>
            </w:r>
            <w:r w:rsidR="00953BF5" w:rsidRPr="00BF4D7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53BF5" w:rsidRDefault="00953BF5"/>
        </w:tc>
      </w:tr>
      <w:tr w:rsidR="00AF2C9D" w:rsidTr="00203BE9">
        <w:trPr>
          <w:trHeight w:val="4252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650" w:type="dxa"/>
          </w:tcPr>
          <w:p w:rsidR="00AF2C9D" w:rsidRPr="00621DEB" w:rsidRDefault="00621DEB" w:rsidP="00621DEB">
            <w:pPr>
              <w:ind w:right="716"/>
              <w:rPr>
                <w:sz w:val="19"/>
                <w:szCs w:val="19"/>
              </w:rPr>
            </w:pPr>
            <w:r w:rsidRPr="009E619A">
              <w:rPr>
                <w:rFonts w:hint="eastAsia"/>
                <w:sz w:val="19"/>
                <w:szCs w:val="19"/>
              </w:rPr>
              <w:t>（</w:t>
            </w:r>
            <w:r w:rsidRPr="009E619A">
              <w:rPr>
                <w:rFonts w:hint="eastAsia"/>
                <w:sz w:val="19"/>
                <w:szCs w:val="19"/>
              </w:rPr>
              <w:t>400</w:t>
            </w:r>
            <w:r w:rsidRPr="009E619A">
              <w:rPr>
                <w:rFonts w:hint="eastAsia"/>
                <w:sz w:val="19"/>
                <w:szCs w:val="19"/>
              </w:rPr>
              <w:t>文字程度で簡潔に記載する）</w:t>
            </w:r>
          </w:p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AF2C9D" w:rsidTr="00203BE9">
        <w:trPr>
          <w:trHeight w:val="3992"/>
        </w:trPr>
        <w:tc>
          <w:tcPr>
            <w:tcW w:w="1984" w:type="dxa"/>
            <w:vAlign w:val="center"/>
          </w:tcPr>
          <w:p w:rsidR="00AF2C9D" w:rsidRDefault="00203BE9" w:rsidP="008F4DC9">
            <w:pPr>
              <w:jc w:val="center"/>
            </w:pPr>
            <w:r w:rsidRPr="009E619A">
              <w:rPr>
                <w:rFonts w:hint="eastAsia"/>
              </w:rPr>
              <w:t>自主</w:t>
            </w:r>
            <w:r w:rsidR="00AF2C9D" w:rsidRPr="009E619A">
              <w:rPr>
                <w:rFonts w:hint="eastAsia"/>
              </w:rPr>
              <w:t>研究の</w:t>
            </w:r>
            <w:r w:rsidR="008F4DC9" w:rsidRPr="009E619A">
              <w:rPr>
                <w:rFonts w:hint="eastAsia"/>
              </w:rPr>
              <w:t>進捗・実績</w:t>
            </w:r>
          </w:p>
        </w:tc>
        <w:tc>
          <w:tcPr>
            <w:tcW w:w="7792" w:type="dxa"/>
          </w:tcPr>
          <w:p w:rsidR="00AF2C9D" w:rsidRPr="00621DEB" w:rsidRDefault="00621DEB" w:rsidP="00621DEB">
            <w:pPr>
              <w:rPr>
                <w:sz w:val="18"/>
                <w:szCs w:val="18"/>
              </w:rPr>
            </w:pPr>
            <w:r w:rsidRPr="009E619A">
              <w:rPr>
                <w:rFonts w:hint="eastAsia"/>
                <w:sz w:val="18"/>
                <w:szCs w:val="18"/>
              </w:rPr>
              <w:t>（現在まで</w:t>
            </w:r>
            <w:r w:rsidR="008F4DC9" w:rsidRPr="009E619A">
              <w:rPr>
                <w:rFonts w:hint="eastAsia"/>
                <w:sz w:val="18"/>
                <w:szCs w:val="18"/>
              </w:rPr>
              <w:t>の</w:t>
            </w:r>
            <w:r w:rsidR="00203BE9" w:rsidRPr="009E619A">
              <w:rPr>
                <w:rFonts w:hint="eastAsia"/>
                <w:sz w:val="18"/>
                <w:szCs w:val="18"/>
              </w:rPr>
              <w:t>自主</w:t>
            </w:r>
            <w:r w:rsidRPr="009E619A">
              <w:rPr>
                <w:rFonts w:hint="eastAsia"/>
                <w:sz w:val="18"/>
                <w:szCs w:val="18"/>
              </w:rPr>
              <w:t>研究の</w:t>
            </w:r>
            <w:r w:rsidR="008F4DC9" w:rsidRPr="009E619A">
              <w:rPr>
                <w:rFonts w:hint="eastAsia"/>
                <w:sz w:val="18"/>
                <w:szCs w:val="18"/>
              </w:rPr>
              <w:t>進捗・実績を</w:t>
            </w:r>
            <w:r w:rsidRPr="009E619A">
              <w:rPr>
                <w:rFonts w:hint="eastAsia"/>
                <w:sz w:val="18"/>
                <w:szCs w:val="18"/>
              </w:rPr>
              <w:t>400</w:t>
            </w:r>
            <w:r w:rsidRPr="009E619A">
              <w:rPr>
                <w:rFonts w:hint="eastAsia"/>
                <w:sz w:val="18"/>
                <w:szCs w:val="18"/>
              </w:rPr>
              <w:t>字程度で簡潔に記載する）</w:t>
            </w:r>
          </w:p>
        </w:tc>
      </w:tr>
      <w:tr w:rsidR="008F4DC9" w:rsidTr="00203BE9">
        <w:trPr>
          <w:trHeight w:val="3955"/>
        </w:trPr>
        <w:tc>
          <w:tcPr>
            <w:tcW w:w="1984" w:type="dxa"/>
            <w:vAlign w:val="center"/>
          </w:tcPr>
          <w:p w:rsidR="008F4DC9" w:rsidRPr="00621DEB" w:rsidRDefault="00621DEB" w:rsidP="0035683C">
            <w:pPr>
              <w:jc w:val="center"/>
              <w:rPr>
                <w:spacing w:val="-10"/>
                <w:highlight w:val="lightGray"/>
              </w:rPr>
            </w:pPr>
            <w:r w:rsidRPr="009E619A">
              <w:rPr>
                <w:rFonts w:hint="eastAsia"/>
              </w:rPr>
              <w:t>来年度の継続</w:t>
            </w:r>
            <w:r w:rsidR="008F4DC9" w:rsidRPr="009E619A">
              <w:rPr>
                <w:rFonts w:hint="eastAsia"/>
              </w:rPr>
              <w:t>研究の内容</w:t>
            </w:r>
          </w:p>
        </w:tc>
        <w:tc>
          <w:tcPr>
            <w:tcW w:w="7792" w:type="dxa"/>
          </w:tcPr>
          <w:p w:rsidR="008F4DC9" w:rsidRPr="009E619A" w:rsidRDefault="00621DEB" w:rsidP="00621DEB">
            <w:pPr>
              <w:ind w:right="716"/>
              <w:rPr>
                <w:sz w:val="19"/>
                <w:szCs w:val="19"/>
              </w:rPr>
            </w:pPr>
            <w:r w:rsidRPr="009E619A">
              <w:rPr>
                <w:rFonts w:hint="eastAsia"/>
                <w:sz w:val="19"/>
                <w:szCs w:val="19"/>
              </w:rPr>
              <w:t>（</w:t>
            </w:r>
            <w:r w:rsidRPr="009E619A">
              <w:rPr>
                <w:rFonts w:hint="eastAsia"/>
                <w:sz w:val="19"/>
                <w:szCs w:val="19"/>
              </w:rPr>
              <w:t>400</w:t>
            </w:r>
            <w:r w:rsidRPr="009E619A">
              <w:rPr>
                <w:rFonts w:hint="eastAsia"/>
                <w:sz w:val="19"/>
                <w:szCs w:val="19"/>
              </w:rPr>
              <w:t>文字程度で簡潔に記載する）</w:t>
            </w:r>
          </w:p>
          <w:p w:rsidR="00203BE9" w:rsidRPr="00621DEB" w:rsidRDefault="00203BE9" w:rsidP="00621DEB">
            <w:pPr>
              <w:ind w:right="716"/>
              <w:rPr>
                <w:sz w:val="19"/>
                <w:szCs w:val="19"/>
                <w:highlight w:val="lightGray"/>
              </w:rPr>
            </w:pPr>
          </w:p>
        </w:tc>
      </w:tr>
      <w:tr w:rsidR="00AF2C9D" w:rsidTr="00203BE9">
        <w:trPr>
          <w:trHeight w:val="1836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792" w:type="dxa"/>
          </w:tcPr>
          <w:p w:rsidR="00AF2C9D" w:rsidRPr="002461CC" w:rsidRDefault="00AF2C9D" w:rsidP="00621DEB">
            <w:pPr>
              <w:ind w:right="716"/>
              <w:rPr>
                <w:sz w:val="19"/>
                <w:szCs w:val="19"/>
              </w:rPr>
            </w:pPr>
            <w:r w:rsidRPr="00621DEB">
              <w:rPr>
                <w:rFonts w:hint="eastAsia"/>
                <w:sz w:val="19"/>
                <w:szCs w:val="19"/>
              </w:rPr>
              <w:t>（</w:t>
            </w:r>
            <w:r w:rsidRPr="00621DEB">
              <w:rPr>
                <w:rFonts w:hint="eastAsia"/>
                <w:sz w:val="19"/>
                <w:szCs w:val="19"/>
              </w:rPr>
              <w:t>100</w:t>
            </w:r>
            <w:r w:rsidRPr="00621DEB">
              <w:rPr>
                <w:rFonts w:hint="eastAsia"/>
                <w:sz w:val="19"/>
                <w:szCs w:val="19"/>
              </w:rPr>
              <w:t>文字程度で簡潔に記載する）</w:t>
            </w:r>
          </w:p>
          <w:p w:rsidR="00AF2C9D" w:rsidRDefault="00AF2C9D" w:rsidP="0035683C"/>
        </w:tc>
      </w:tr>
      <w:tr w:rsidR="00AF2C9D" w:rsidTr="00203BE9">
        <w:trPr>
          <w:trHeight w:val="3392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792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203BE9">
            <w:pPr>
              <w:ind w:firstLineChars="100" w:firstLine="199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AF2C9D" w:rsidTr="00203BE9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792" w:type="dxa"/>
          </w:tcPr>
          <w:p w:rsidR="00AF2C9D" w:rsidRDefault="00AF2C9D" w:rsidP="0035683C"/>
        </w:tc>
      </w:tr>
    </w:tbl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2E7148">
        <w:rPr>
          <w:rFonts w:ascii="ＭＳ 明朝" w:eastAsia="ＭＳ 明朝" w:hAnsi="ＭＳ 明朝" w:hint="eastAsia"/>
          <w:sz w:val="19"/>
          <w:szCs w:val="19"/>
        </w:rPr>
        <w:t>5</w:t>
      </w:r>
      <w:r w:rsidR="0007704E">
        <w:rPr>
          <w:rFonts w:ascii="ＭＳ 明朝" w:eastAsia="ＭＳ 明朝" w:hAnsi="ＭＳ 明朝" w:hint="eastAsia"/>
          <w:sz w:val="19"/>
          <w:szCs w:val="19"/>
        </w:rPr>
        <w:t>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Pr="00D25038">
        <w:rPr>
          <w:rFonts w:ascii="ＭＳ 明朝" w:eastAsia="ＭＳ 明朝" w:hAnsi="ＭＳ 明朝" w:hint="eastAsia"/>
          <w:sz w:val="19"/>
          <w:szCs w:val="19"/>
        </w:rPr>
        <w:t>理事会決定後確定金額を通知する。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9E619A" w:rsidRPr="009E619A">
          <w:rPr>
            <w:noProof/>
            <w:lang w:val="ja-JP"/>
          </w:rPr>
          <w:t>1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208F1"/>
    <w:rsid w:val="00032E5F"/>
    <w:rsid w:val="0007704E"/>
    <w:rsid w:val="00097F69"/>
    <w:rsid w:val="000A12BE"/>
    <w:rsid w:val="000B5F3B"/>
    <w:rsid w:val="00186524"/>
    <w:rsid w:val="00203BE9"/>
    <w:rsid w:val="00231913"/>
    <w:rsid w:val="002461CC"/>
    <w:rsid w:val="002A0FD0"/>
    <w:rsid w:val="002E2A42"/>
    <w:rsid w:val="002E7148"/>
    <w:rsid w:val="00312783"/>
    <w:rsid w:val="00335A9B"/>
    <w:rsid w:val="003A7A7C"/>
    <w:rsid w:val="003B6DBB"/>
    <w:rsid w:val="003C2C31"/>
    <w:rsid w:val="00435128"/>
    <w:rsid w:val="00457231"/>
    <w:rsid w:val="00621DEB"/>
    <w:rsid w:val="006B18D6"/>
    <w:rsid w:val="008024E2"/>
    <w:rsid w:val="008F4DC9"/>
    <w:rsid w:val="00950C32"/>
    <w:rsid w:val="00953BF5"/>
    <w:rsid w:val="009E619A"/>
    <w:rsid w:val="00A12ACB"/>
    <w:rsid w:val="00A507A1"/>
    <w:rsid w:val="00AF2C9D"/>
    <w:rsid w:val="00BF4D74"/>
    <w:rsid w:val="00C05F83"/>
    <w:rsid w:val="00C5085C"/>
    <w:rsid w:val="00E00CF2"/>
    <w:rsid w:val="00EC5AB9"/>
    <w:rsid w:val="00ED2591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</cp:revision>
  <cp:lastPrinted>2022-10-03T04:30:00Z</cp:lastPrinted>
  <dcterms:created xsi:type="dcterms:W3CDTF">2023-01-13T06:35:00Z</dcterms:created>
  <dcterms:modified xsi:type="dcterms:W3CDTF">2023-09-29T07:14:00Z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d92c433ca157b7b0f6a2d66c5293bdb5338584aa56f27d1e3b7d23fcabe25293</vt:lpwstr>
  </property>
</Properties>
</file>